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文水县城乡公交车运行线路及时间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101路滨河公园--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</w:rPr>
        <w:t>胡兰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--南安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主要站点</w:t>
      </w:r>
      <w:r>
        <w:rPr>
          <w:rFonts w:hint="eastAsia" w:ascii="仿宋_GB2312" w:hAnsi="仿宋_GB2312" w:eastAsia="仿宋_GB2312" w:cs="仿宋_GB2312"/>
          <w:sz w:val="32"/>
          <w:szCs w:val="32"/>
        </w:rPr>
        <w:t>发车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预计到站时间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表（试行）</w:t>
      </w:r>
    </w:p>
    <w:tbl>
      <w:tblPr>
        <w:tblStyle w:val="3"/>
        <w:tblW w:w="9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636"/>
        <w:gridCol w:w="1497"/>
        <w:gridCol w:w="1225"/>
        <w:gridCol w:w="1642"/>
        <w:gridCol w:w="1400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东庄村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刘胡兰村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南安村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8:20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8:15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8:00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7:45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7:20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8:25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8:30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8:45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9:00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9:25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9:00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8:55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8:40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8:25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8:00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9:10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9:15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9:30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9:45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10:10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10:00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9:55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9:40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9:25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10:10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10:15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10:30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10:45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11:10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11:00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10:55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10:40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10:25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10:00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11:10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11:15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11:30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11:45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12:10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12:00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11:55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11:40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11:25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11:00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12:10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12:15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12:30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12:45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13:10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13:00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12:55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12:40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12:25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12:00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13:30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13:35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13:50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14:05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14:00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13:55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13:40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13:25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13:00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14:10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14:15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14:30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14:45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15:10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14:55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14:40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14:25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15:10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15:15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15:30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15:45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16:10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15:55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15:40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15:25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16:10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16:15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16:30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16:45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17:10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16:55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16:40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16:25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17:10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17:15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17:30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17:45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18:10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18:00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17:55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17:40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17:25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18:20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18:25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18:40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18:55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19:20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18:30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18:25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18:10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17:55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17:30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19:00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19:05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19:20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19:35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20:00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途经村庄：滨河公园-人民医院-文水中学-里洪村-西旧村-东旧村-南武村-西庄村-东庄村-东城村路口-大象村-刘胡兰村-保贤庄路口-信贤村-汾曲村-吴村--温云村-南庄村-韩弓村-南安村。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首发时间：南安村7:20，滨河公园8:25。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末发时间：南安村17:30，滨河公园19:00。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“102路滨河公园--西城村--南安村”主要站点发车及预计到站时间表（试行）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517"/>
        <w:gridCol w:w="1667"/>
        <w:gridCol w:w="1500"/>
        <w:gridCol w:w="1316"/>
        <w:gridCol w:w="1234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火车站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西城村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南安村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8:35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8:30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8:20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8:05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7:40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8:40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8:45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8:55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9:10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9:35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9:15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9:10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8:45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8:20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9:20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9:35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10:15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10:15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10:10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10:00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9:45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9:20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10:20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10:35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10:50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11:15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11:15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11:10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11:00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10:45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10:20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11:20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11:35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11:50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12:15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12:15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12:10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12:00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11:45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11:20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12:20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12:35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12:50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13:15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13:15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13:10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13:00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12:45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12:20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13:50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13:55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14:05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14:20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14:45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14:15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14:10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14:00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13:45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13:20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14:30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14:45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15:00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15:25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15:15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15:10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14:45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14:20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15:30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15:35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15:45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16:00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16:25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16:15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16:10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15:45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15:20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16:30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16:35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16:45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17:00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17:25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17:15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17:10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17:00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16:45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16:20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17:40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17:45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17:55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18:10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18:35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18:15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18:10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18:00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17:45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17:20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18:40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18:45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18:55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19:10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19:35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18:35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18:30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18:20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18:05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17:40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19:10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19:15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19:25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19:40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20:05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途经村庄：滨河公园-人民医院-文水中学-人武部-学府东路路口-火车站口-武午村-大城南村-西城村-杭城村路口-武良村-吴村-温云村-南庄村-韩弓村-南安村。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首发时间：南安村7:40，滨河公园8:40。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末发时间：南安村17:40，滨河公园19:10。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“103路滨河公园--南胡村”主要站点发车及预计到站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550"/>
        <w:gridCol w:w="1550"/>
        <w:gridCol w:w="1200"/>
        <w:gridCol w:w="1500"/>
        <w:gridCol w:w="1333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东庄村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刘胡兰村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南胡村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7:40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7:45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8:00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8:15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8:25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9:15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9:10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8:55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8:40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8:30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8:05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8:35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8:45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9:10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9:05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9:35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9:45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10:40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10:10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10:05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10:35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10:45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11:45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11:40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11:10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11:05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11:35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11:45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12:40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12:10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12:05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12:35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12:45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13:45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13:40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13:10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13:05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13:35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13:45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14:10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14:05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14:35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14:45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15:40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15:10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15:05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15:35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15:45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16:10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16:05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16:35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16:45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17:40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17:10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17:05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17:35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17:45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18:40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18:25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18:10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18:05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18:35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18:45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20:25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20:20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20:05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19:50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19:40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途经村庄：滨河公园-人民医院-文水中学-里洪村-东旧村-南武村-西庄村-东庄村-东城村路口-大象村-刘胡兰村-城子村-保贤村路口-王家堡村-云周村-南胡村。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首发时间：滨河公园7:40，南胡村8:30。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末发时间：滨河公园18:00，南胡村19:40。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“104路滨河公园--南齐村”主要站点发车及预计到站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633"/>
        <w:gridCol w:w="1534"/>
        <w:gridCol w:w="1267"/>
        <w:gridCol w:w="1549"/>
        <w:gridCol w:w="1200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大象村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刘胡兰村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南齐村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7:35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7:40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8:00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8:10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8:35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9:50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9:45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9:25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9:15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8:50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8:20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8:25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8:45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8:55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9:20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11:00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10:55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10:35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10:25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10:00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10:10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10:15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10:35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10:45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11:10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13:00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12:55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12:35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12:25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12:00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11:40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11:45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12:05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12:15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12:40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15:00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14:55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14:35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14:25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13:10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13:15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13:35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13:45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14:10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16:00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15:55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15:35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15:25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14:40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14:45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15:15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15:40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17:50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17:45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17:25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17:15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16:50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16:10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16:15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16:35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16:45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17:10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18:40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18:35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18:15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18:05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17:40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17:40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17:45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18:05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18:15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18:40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20:00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19:55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19:35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19:25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19:00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途经村庄：滨河公园-人民医院-文水中学-里洪村-西旧村-东旧村-南武村-西庄村-东庄村-东城村路口-大象村-刘胡兰村-赵村-索家堡村-伯鱼村-上曲村路口-门世村-北齐村-南齐村。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首发时间：滨河公园7:35，南齐村8:50。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末发时间：滨河公园17:40，南齐村19:00。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“105路滨河公园--保贤村”主要站点发车及预计到站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500"/>
        <w:gridCol w:w="1511"/>
        <w:gridCol w:w="1456"/>
        <w:gridCol w:w="1499"/>
        <w:gridCol w:w="1367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大象村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刘胡兰村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保贤村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7:30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7:35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7:55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8:05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8:15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9:15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9:10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8:50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8:40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8:30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10:40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10:45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11:05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11:15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11:25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13:15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13:10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12:50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12:40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12:30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13:20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13:25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13:45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13:55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14:05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16:15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16:10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15:50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15:40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15:30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16:25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16:45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16:55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17:05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18:15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18:10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17:50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17:40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17:30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途经村庄：滨河公园-人民医院-文水中学-里洪村-西旧村-东旧村-南武村-西庄村-东庄村-东城村路口-大象村-刘胡兰村-城子村-保贤村。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首发时间：滨河公园7:30，保贤村8:30。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末发时间：滨河公园16:20，保贤村17:30。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“106滨河公园--徐家镇村”主要站点发车及预计到站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17"/>
        <w:gridCol w:w="1550"/>
        <w:gridCol w:w="1300"/>
        <w:gridCol w:w="1217"/>
        <w:gridCol w:w="1616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北张村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下曲村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徐家镇村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8:35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8:40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8:55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9:10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9:30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9:30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9:25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9:05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8:50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8:30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10:40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10:45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11:05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11:20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11:40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10:40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10:35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10:15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10:00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9:40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12:30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12:35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12:55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13:10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13:30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12:50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12:45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12:25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12:10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11:50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14:40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14:45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15:05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15:20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15:40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14:40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14:35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14:15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14:00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13:40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16:40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16:45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17:05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17:20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17:40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16:50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16:45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16:25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16:10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15:50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17:20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17:25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17:45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18:00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18:20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18:50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18:45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18:25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18:10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17:50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途经村庄：滨河公园-文水中学-人民医院-山水文园-山水澜庭-西（东）宜亭村-北张村-上河头村-武村-青高村路口-下曲村-梁家堡村-杜村-南辛店村-北辛店村-石家堡村-徐家镇村。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首发时间：滨河公园8:35，徐家镇村8:30。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末发时间：滨河公园17:20，徐家镇村17:30。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“107路滨河公园--高车村、麻家堡村”主要站点发车及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预计到站时间表（试行）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567"/>
        <w:gridCol w:w="1550"/>
        <w:gridCol w:w="1533"/>
        <w:gridCol w:w="1317"/>
        <w:gridCol w:w="1500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刘胡兰村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高车村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麻家堡村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9:06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9:01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8:31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8:06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8:00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9:20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9:25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9:55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10:26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13:06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13:01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12:31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12:06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12:00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13:20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13:25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13:55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14:26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16:56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16:51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16:21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15:56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15:50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17:20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17:25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17:55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18:20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18:26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途经村庄：滨河公园-人民医院-文水中学-里洪村-西旧村-东旧村-南武村-西庄村-东庄村-东城村路口-大象村-刘胡兰村-保贤庄路口-信贤村-汾曲村-吴村-温云村-南庄村-韩弓村-东郭村-西郭村-高车村-麻家堡村。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首发时间：麻家堡村8:00，滨河公园9:20。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末发时间：麻家堡村15:50，滨河公园17:20。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“108路滨河公园--杨乐堡村、闫家堡村”主要站点发车及预计到站时间表（试行）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550"/>
        <w:gridCol w:w="1583"/>
        <w:gridCol w:w="1617"/>
        <w:gridCol w:w="1083"/>
        <w:gridCol w:w="1034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刘胡兰村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杨乐堡村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闫家堡村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8:46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8:41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8:11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7:46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7:40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9:05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9:10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9:40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10:05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10:11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12:06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12:01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11:31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11:06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11:00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12:20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12:25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12:55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13:20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13:26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16:06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16:01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15:31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15:06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16:20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16:25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16:55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17:20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17:26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经村庄：滨河公园-人民医院-文水中学-里洪村-西旧村-东旧村-南武村-西庄村-东庄村-东城村路口-大象村-刘胡兰村-保贤庄路口-信贤村-汾曲村-吴村-温云村-南庄村-韩弓村-南白村路口-王川堡村路口-西南社村路口-杨乐堡村-闫家堡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首发时间：闫家堡村7:40，滨河公园9:05。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末发时间：闫家堡村15:00，滨河公园16:20。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109路滨河公园--北胡村主要站点发车及预计到站时间表（试行）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533"/>
        <w:gridCol w:w="1534"/>
        <w:gridCol w:w="1616"/>
        <w:gridCol w:w="1267"/>
        <w:gridCol w:w="125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刘胡兰村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南安村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北胡村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7:40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7:45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8:15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8:40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8:50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10:50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10:45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10:15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9:50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9:00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11:00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11:05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11:35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12:10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14:50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14:45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14:15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13:50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12:20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15:40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15:45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16:15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16:40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16:50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19:00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18:55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18:25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17:00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径村庄：滨河公园-人民医院-文水中学-里洪村-西旧村-东旧村-南武村-西庄村-东庄村-东城村路口-大象村-刘胡兰村-保贤村-信贤村-汾曲村-吴村-温云村-南庄村-韩弓村-西韩村路口-南安村-谢家寨村-孟家庄村-北胡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首发时间：滨河公园7:40，北胡村8:50。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末发时间：滨河公园15:40，北胡村17:00。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“110路滨河公园--朱家堡村”主要站点发车及预计到站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550"/>
        <w:gridCol w:w="1584"/>
        <w:gridCol w:w="1263"/>
        <w:gridCol w:w="1251"/>
        <w:gridCol w:w="1502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东庄村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南贤村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朱家堡村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9:35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9:30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9:15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9:00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8:50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12:00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12:05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12:20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12:35</w:t>
            </w: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12:45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15:15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15:10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14:55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14:40</w:t>
            </w: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14:30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16:20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16:25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16:40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16:55</w:t>
            </w: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17:05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途径村庄：滨河公园-人民医院-文水中学-里洪村-西旧村-东旧村-南武村-西庄村-东庄村-东城村路口-北贤村-南贤村-朱家堡村。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首发时间：朱家堡村8:50，滨河公园12:00。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末发时间：朱家堡村14:30，滨河公园16:20。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“111路滨河公园--明阳村、忠义村”主要站点发车及预计到站时间表（试行）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500"/>
        <w:gridCol w:w="1584"/>
        <w:gridCol w:w="1263"/>
        <w:gridCol w:w="1603"/>
        <w:gridCol w:w="1250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南武村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北明阳村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忠义村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9:30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9:25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9:10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9:00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8:30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9:40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9:45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10:00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10:10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10:40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12:00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11:55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11:40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11:30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14:00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14:05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14:20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14:30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16:30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16:25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16:10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15:30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17:00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17:05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17:20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17:30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18:00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途径村庄：滨河公园-人民医院-文水中学-里洪村-西旧村-东旧村-南武村-北明阳村-南明阳村-武村-石永村-永乐村-田家堡村-忠义村。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首发时间：忠义村8:30，滨河公园9:40。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末发时间：忠义村15:30，滨河公园17:00。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“112路滨河公园-武陵村”主要站点发车及预计到站时间表（试行）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619"/>
        <w:gridCol w:w="1515"/>
        <w:gridCol w:w="1213"/>
        <w:gridCol w:w="1251"/>
        <w:gridCol w:w="1326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火车站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武午村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武陵村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8:55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8:50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8:40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8:30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11:40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11:45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11:50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12:00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12:10</w:t>
            </w: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14:00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13:55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13:50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13:40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13:30</w:t>
            </w: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14:40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14:45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14:50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15:00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15:10</w:t>
            </w: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16:30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16:20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16:10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</w:t>
            </w: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17:00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17:10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17:20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17:30</w:t>
            </w: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途径村庄：滨河公园-人民医院-文水中学-人武部-学府东路路口-火车站-宜儿村-武午村-方园村-文倚村-武陵村。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首发时间：武陵村8:30，滨河公园11:40。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末发时间：武陵村16:00，滨河公园17:00。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“201路滨河公园-平陶村”主要站点发车及预计到站时间表（试行）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42"/>
        <w:gridCol w:w="1542"/>
        <w:gridCol w:w="1542"/>
        <w:gridCol w:w="1541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孝义村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平陶村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7:35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7:40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8:05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8:35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8:25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9:25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10:25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15:20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15:15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16:20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16:15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17:20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17:15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18:20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18:15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19:00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途径村庄：滨河公园-文水中学-人民医院-山水文园-御庭华府-阳光医院-冀周社区-职业中学-乐村-北夏祠村-东夏祠村-西夏祠村-孝义村-马村-上贤村-北武度村-南武度村-平陶村路口。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首发时间：滨河公园7:35，平陶村8:10。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末发时间：滨河公园17:40，平陶村18:30。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“202路滨河公园-裴会村”主要站点发车及预计到站时间表（试行）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34"/>
        <w:gridCol w:w="1550"/>
        <w:gridCol w:w="1187"/>
        <w:gridCol w:w="1596"/>
        <w:gridCol w:w="1233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北张村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西槽头村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裴会村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8:40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8:45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9:00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9:10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10:10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10:05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9:50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9:40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9:30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11:30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11:35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11:50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12:00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12:10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14:10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14:05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13:50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13:40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13:30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16:50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16:55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17:10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17:20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17:30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18:40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18:35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18:20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18:10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18:00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途径村庄：滨河公园-文水中学-人民医院-山水文园-御庭华府-学府城-西宜亭村-北张村-南张村-苏家堡村-郑家庄村-尹家社村-西槽头村-狄家社村路口-闫家社村-裴会村。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首发时间：滨河公园8:40，裴会村9:30。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末发时间：滨河公园16:50，裴会村18:00。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“203路滨河公园-神堂村”主要站点发车及预计到站时间表（试行）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542"/>
        <w:gridCol w:w="1541"/>
        <w:gridCol w:w="1541"/>
        <w:gridCol w:w="1541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马西村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神堂村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7:45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8:20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9:35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11:25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12:35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16:35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18:35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途经村庄：滨河公园-文水中学-人民医院-山水文园-御庭华府-冀周社区-职业中学-乐村-北夏祠村-东夏祠村-西夏祠村-孝义村-马东村-穆家寨村-马西村-河西村-神堂村。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首发时间：滨河公园7:40，神堂村9:00。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末发时间：滨河公园16:50，神堂村18:00。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“204路滨河公园-开发区、百金堡村”主要站点发车及预计到站时间表（试行）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541"/>
        <w:gridCol w:w="1541"/>
        <w:gridCol w:w="1542"/>
        <w:gridCol w:w="1541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百金堡村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9:35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9:30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10:05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10:15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12:05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12:00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13:35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13:55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14:05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15:05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15:15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15:35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15:45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16:45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17:25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17:35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途经村庄：滨河公园--文水中学--人民医院--山水文园--御庭华府--冀周社区--职业中学--乐村--北夏祠村--东夏祠村--西夏祠村--孝义村--马村--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经济开发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区管委会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--金地公司--百金堡村。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首发时间：百金堡村9:00，滨河公园9:40。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末发时间：百金堡村16:10，滨河公园17:00。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301路滨河公园-开栅村主要站点发车及预计到站时间表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（试行）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42"/>
        <w:gridCol w:w="1542"/>
        <w:gridCol w:w="1542"/>
        <w:gridCol w:w="1541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滨河公园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北徐村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开栅村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7:35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7:40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8:05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8:35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8:25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9:25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10:25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11:45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15:20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15:15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15:10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16:20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16:15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17:20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17:15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18:20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18:15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17:40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18:10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19:00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18:55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18:40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18:30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途经村庄：滨河公园-山水澜庭-山水文园-人民医院-自然资源局-桑村社区-永辉名都-章多社区-龙泉村路口-南徐村-中舍村-北徐村-西峪口村-宋家庄路口-开栅村。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首发时间：滨河公园7:35，开栅村8:10。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末发时间：滨河公园17:40，开栅村18:30。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注：车辆运行受道路拥堵及不确定因素情况影响很大，预计到站时间仅供参考。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本运营线路、时间为试运行，根据实际运行情况将进行调整，请广大群众密切关注公交车辆运营公告，满足乘车需求。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2DDE"/>
    <w:rsid w:val="01B603DE"/>
    <w:rsid w:val="06BF6017"/>
    <w:rsid w:val="07F607E3"/>
    <w:rsid w:val="08BC772F"/>
    <w:rsid w:val="0CFD2186"/>
    <w:rsid w:val="0FF95063"/>
    <w:rsid w:val="117B39D6"/>
    <w:rsid w:val="12695089"/>
    <w:rsid w:val="12E216BC"/>
    <w:rsid w:val="14A56273"/>
    <w:rsid w:val="158A41EF"/>
    <w:rsid w:val="17A5651B"/>
    <w:rsid w:val="25E97E05"/>
    <w:rsid w:val="26780D61"/>
    <w:rsid w:val="27191F7D"/>
    <w:rsid w:val="28637151"/>
    <w:rsid w:val="2A5204B4"/>
    <w:rsid w:val="2AFC2AE6"/>
    <w:rsid w:val="2D6207D9"/>
    <w:rsid w:val="2F753802"/>
    <w:rsid w:val="31445B22"/>
    <w:rsid w:val="320E382B"/>
    <w:rsid w:val="354D588F"/>
    <w:rsid w:val="37F818B6"/>
    <w:rsid w:val="38DD610C"/>
    <w:rsid w:val="3A364B10"/>
    <w:rsid w:val="3C283071"/>
    <w:rsid w:val="3D4A0262"/>
    <w:rsid w:val="3DBD4357"/>
    <w:rsid w:val="3F3F5FFE"/>
    <w:rsid w:val="400E402C"/>
    <w:rsid w:val="40850DD2"/>
    <w:rsid w:val="42110CE3"/>
    <w:rsid w:val="42EA346B"/>
    <w:rsid w:val="439F5B10"/>
    <w:rsid w:val="4667056A"/>
    <w:rsid w:val="49D161C3"/>
    <w:rsid w:val="4A877335"/>
    <w:rsid w:val="4AE26AA9"/>
    <w:rsid w:val="4C523EBC"/>
    <w:rsid w:val="4E067504"/>
    <w:rsid w:val="4E6342AF"/>
    <w:rsid w:val="4F741CAC"/>
    <w:rsid w:val="4FFB2292"/>
    <w:rsid w:val="54AB2B9D"/>
    <w:rsid w:val="54B90C5A"/>
    <w:rsid w:val="54FA46C1"/>
    <w:rsid w:val="55801A9A"/>
    <w:rsid w:val="56B8239D"/>
    <w:rsid w:val="57DB4F33"/>
    <w:rsid w:val="5980475F"/>
    <w:rsid w:val="59C363FA"/>
    <w:rsid w:val="59C8420E"/>
    <w:rsid w:val="5A025274"/>
    <w:rsid w:val="5A1C500C"/>
    <w:rsid w:val="5AD5082A"/>
    <w:rsid w:val="5AFB4ECC"/>
    <w:rsid w:val="5B940E9B"/>
    <w:rsid w:val="5BF5A72B"/>
    <w:rsid w:val="5BFA3A04"/>
    <w:rsid w:val="5DF63241"/>
    <w:rsid w:val="5FDB2D2F"/>
    <w:rsid w:val="5FFB2C3B"/>
    <w:rsid w:val="610B7004"/>
    <w:rsid w:val="627160E2"/>
    <w:rsid w:val="62EB733F"/>
    <w:rsid w:val="638B283B"/>
    <w:rsid w:val="64617DA0"/>
    <w:rsid w:val="674D22AA"/>
    <w:rsid w:val="68160941"/>
    <w:rsid w:val="6829242A"/>
    <w:rsid w:val="69A37D4A"/>
    <w:rsid w:val="69E421A0"/>
    <w:rsid w:val="6A627983"/>
    <w:rsid w:val="6D935B7B"/>
    <w:rsid w:val="7072464A"/>
    <w:rsid w:val="7092214E"/>
    <w:rsid w:val="70C1323B"/>
    <w:rsid w:val="76E47C83"/>
    <w:rsid w:val="7A6B6325"/>
    <w:rsid w:val="7BC51A41"/>
    <w:rsid w:val="7DB74EC0"/>
    <w:rsid w:val="7E566282"/>
    <w:rsid w:val="7E7CA13C"/>
    <w:rsid w:val="7EFF5104"/>
    <w:rsid w:val="7F6DE19B"/>
    <w:rsid w:val="7FE231CE"/>
    <w:rsid w:val="98FADCA3"/>
    <w:rsid w:val="9ACE07F8"/>
    <w:rsid w:val="BBFF41A6"/>
    <w:rsid w:val="BFE669A7"/>
    <w:rsid w:val="D3FD5173"/>
    <w:rsid w:val="DCD20902"/>
    <w:rsid w:val="DF5D85C5"/>
    <w:rsid w:val="DFFD9ED9"/>
    <w:rsid w:val="DFFF0C2D"/>
    <w:rsid w:val="E64B6B50"/>
    <w:rsid w:val="EAF5CE91"/>
    <w:rsid w:val="EF9FD1AD"/>
    <w:rsid w:val="EFDF42D3"/>
    <w:rsid w:val="F377FF2D"/>
    <w:rsid w:val="F7BF18E4"/>
    <w:rsid w:val="FBCFFD48"/>
    <w:rsid w:val="FDF7FCE9"/>
    <w:rsid w:val="FFEF8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2305</Words>
  <Characters>4282</Characters>
  <Lines>0</Lines>
  <Paragraphs>0</Paragraphs>
  <TotalTime>1</TotalTime>
  <ScaleCrop>false</ScaleCrop>
  <LinksUpToDate>false</LinksUpToDate>
  <CharactersWithSpaces>4282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2025-06-26T14:43:00Z</dcterms:created>
  <dc:creator>Administrator</dc:creator>
  <cp:lastModifiedBy>greatwall</cp:lastModifiedBy>
  <cp:lastPrinted>2025-06-27T02:35:00Z</cp:lastPrinted>
  <dcterms:modified xsi:type="dcterms:W3CDTF">2025-06-27T17:55:04Z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eyJoZGlkIjoiNDYzYWQ4NTRlNmRlMzUxYzk3ZTNlZjg4NGU0YjM2N2EiLCJ1c2VySWQiOiI1NTM5NzcyMjUifQ==</vt:lpwstr>
  </property>
  <property fmtid="{D5CDD505-2E9C-101B-9397-08002B2CF9AE}" pid="4" name="ICV">
    <vt:lpwstr>4756308D311847428F56A3EC4E1C6776_13</vt:lpwstr>
  </property>
</Properties>
</file>